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9" w:rsidRPr="00156808" w:rsidRDefault="00DF01F5" w:rsidP="00F62AC9">
      <w:pPr>
        <w:pStyle w:val="1"/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.9pt;height:90pt;visibility:visible;mso-wrap-style:square" filled="t">
            <v:imagedata r:id="rId6" o:title=""/>
          </v:shape>
        </w:pict>
      </w:r>
      <w:r w:rsidR="008B1642">
        <w:rPr>
          <w:noProof/>
        </w:rPr>
        <w:t xml:space="preserve"> 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F62AC9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F62AC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7F395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7F3951">
        <w:rPr>
          <w:rFonts w:ascii="Times New Roman" w:hAnsi="Times New Roman"/>
          <w:b/>
          <w:sz w:val="24"/>
          <w:szCs w:val="24"/>
        </w:rPr>
        <w:t>ВЕРЕБЬИНСКОГО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F62AC9" w:rsidRPr="007F3951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7F3951" w:rsidRDefault="007F3951" w:rsidP="007F39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F62AC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F62AC9" w:rsidRDefault="008B1642" w:rsidP="00F62AC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9C4AEF">
        <w:rPr>
          <w:sz w:val="24"/>
          <w:szCs w:val="24"/>
        </w:rPr>
        <w:t>09.12.2022</w:t>
      </w:r>
      <w:r>
        <w:rPr>
          <w:sz w:val="24"/>
          <w:szCs w:val="24"/>
        </w:rPr>
        <w:t xml:space="preserve">  №</w:t>
      </w:r>
      <w:r w:rsidR="009C4AEF">
        <w:rPr>
          <w:sz w:val="24"/>
          <w:szCs w:val="24"/>
        </w:rPr>
        <w:t xml:space="preserve"> 117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 xml:space="preserve">д. </w:t>
      </w:r>
      <w:r w:rsidR="007F3951">
        <w:rPr>
          <w:sz w:val="24"/>
          <w:szCs w:val="24"/>
        </w:rPr>
        <w:t>Веребье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при осуществлении муниципального контроля в сфере благоустройства на территории </w:t>
      </w:r>
      <w:bookmarkStart w:id="0" w:name="_Hlk89078630"/>
      <w:r w:rsidR="007F3951">
        <w:rPr>
          <w:rFonts w:ascii="Times New Roman" w:hAnsi="Times New Roman"/>
          <w:bCs/>
          <w:sz w:val="24"/>
          <w:szCs w:val="24"/>
          <w:lang w:eastAsia="ar-SA"/>
        </w:rPr>
        <w:t>Веребьинского</w:t>
      </w:r>
    </w:p>
    <w:p w:rsidR="00C42408" w:rsidRPr="00F62AC9" w:rsidRDefault="008B1642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сельского поселения на 2023</w:t>
      </w:r>
      <w:r w:rsidR="00C42408"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 год</w:t>
      </w:r>
    </w:p>
    <w:bookmarkEnd w:id="0"/>
    <w:p w:rsidR="00C42408" w:rsidRPr="00F62AC9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42408" w:rsidRPr="00F62AC9" w:rsidRDefault="00C42408" w:rsidP="001F6FDC">
      <w:pPr>
        <w:pStyle w:val="ConsPlusTitle"/>
        <w:jc w:val="center"/>
        <w:rPr>
          <w:sz w:val="24"/>
          <w:szCs w:val="24"/>
        </w:rPr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2AC9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1</w:t>
      </w:r>
      <w:r w:rsidR="007F3951">
        <w:rPr>
          <w:rFonts w:ascii="Times New Roman" w:hAnsi="Times New Roman"/>
          <w:sz w:val="24"/>
          <w:szCs w:val="24"/>
          <w:lang w:eastAsia="ar-SA"/>
        </w:rPr>
        <w:t>8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.11.2021   № </w:t>
      </w:r>
      <w:r w:rsidR="007F3951">
        <w:rPr>
          <w:rFonts w:ascii="Times New Roman" w:hAnsi="Times New Roman"/>
          <w:sz w:val="24"/>
          <w:szCs w:val="24"/>
          <w:lang w:eastAsia="ar-SA"/>
        </w:rPr>
        <w:t>47</w:t>
      </w:r>
      <w:proofErr w:type="gram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1"/>
      <w:r w:rsidRPr="00F62AC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Маловишерского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района», </w:t>
      </w:r>
    </w:p>
    <w:p w:rsidR="00F62AC9" w:rsidRPr="00F62AC9" w:rsidRDefault="00F62AC9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408" w:rsidRPr="00F62AC9" w:rsidRDefault="00C42408" w:rsidP="00904D6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F62AC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 w:rsidR="00F62AC9"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F62AC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="008B1642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на 2023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</w:t>
      </w:r>
      <w:r w:rsidR="00F62AC9">
        <w:rPr>
          <w:rFonts w:ascii="Times New Roman" w:hAnsi="Times New Roman"/>
          <w:sz w:val="24"/>
          <w:szCs w:val="24"/>
          <w:lang w:eastAsia="ar-SA"/>
        </w:rPr>
        <w:t>бюллетене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Веребьинский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</w:t>
      </w:r>
      <w:r w:rsidR="00F62AC9">
        <w:rPr>
          <w:rFonts w:ascii="Times New Roman" w:hAnsi="Times New Roman"/>
          <w:sz w:val="24"/>
          <w:szCs w:val="24"/>
          <w:lang w:eastAsia="ar-SA"/>
        </w:rPr>
        <w:t>а</w:t>
      </w:r>
      <w:r w:rsidRPr="00F62AC9">
        <w:rPr>
          <w:rFonts w:ascii="Times New Roman" w:hAnsi="Times New Roman"/>
          <w:sz w:val="24"/>
          <w:szCs w:val="24"/>
          <w:lang w:eastAsia="ar-SA"/>
        </w:rPr>
        <w:t>дминистрации в сети «Интернет</w:t>
      </w:r>
      <w:r w:rsidR="00F62AC9">
        <w:rPr>
          <w:rFonts w:ascii="Times New Roman" w:hAnsi="Times New Roman"/>
          <w:sz w:val="24"/>
          <w:szCs w:val="24"/>
          <w:lang w:eastAsia="ar-SA"/>
        </w:rPr>
        <w:t>».</w:t>
      </w:r>
    </w:p>
    <w:p w:rsidR="00C42408" w:rsidRPr="00F62AC9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F62AC9"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F228DA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DF01F5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bookmarkStart w:id="2" w:name="_GoBack"/>
      <w:bookmarkEnd w:id="2"/>
      <w:r w:rsidR="00F228D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7F3951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</w:p>
    <w:p w:rsidR="00C42408" w:rsidRPr="00F62AC9" w:rsidRDefault="00C42408" w:rsidP="00904D6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lastRenderedPageBreak/>
        <w:t>УТВЕРЖДЕНА</w:t>
      </w: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постановлением </w:t>
      </w:r>
      <w:r w:rsidR="00F62AC9">
        <w:rPr>
          <w:rFonts w:ascii="Times New Roman CYR" w:hAnsi="Times New Roman CYR"/>
          <w:sz w:val="24"/>
          <w:szCs w:val="24"/>
          <w:lang w:eastAsia="ru-RU"/>
        </w:rPr>
        <w:t>а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дминистрации</w:t>
      </w:r>
    </w:p>
    <w:p w:rsidR="00C42408" w:rsidRPr="00F62AC9" w:rsidRDefault="007F3951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Веребьинского</w:t>
      </w:r>
      <w:r w:rsidR="00C42408" w:rsidRPr="00F62AC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 w:rsidR="009C4AEF">
        <w:rPr>
          <w:rFonts w:ascii="Times New Roman CYR" w:hAnsi="Times New Roman CYR"/>
          <w:sz w:val="24"/>
          <w:szCs w:val="24"/>
          <w:lang w:eastAsia="ru-RU"/>
        </w:rPr>
        <w:t>09.12.2022</w:t>
      </w:r>
      <w:r w:rsidR="008B1642">
        <w:rPr>
          <w:rFonts w:ascii="Times New Roman CYR" w:hAnsi="Times New Roman CYR"/>
          <w:sz w:val="24"/>
          <w:szCs w:val="24"/>
          <w:lang w:eastAsia="ru-RU"/>
        </w:rPr>
        <w:t xml:space="preserve">   №</w:t>
      </w:r>
      <w:r w:rsidR="009C4AEF">
        <w:rPr>
          <w:rFonts w:ascii="Times New Roman CYR" w:hAnsi="Times New Roman CYR"/>
          <w:sz w:val="24"/>
          <w:szCs w:val="24"/>
          <w:lang w:eastAsia="ru-RU"/>
        </w:rPr>
        <w:t xml:space="preserve"> 117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62A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C42408" w:rsidRPr="00F62AC9" w:rsidRDefault="00C42408" w:rsidP="00F62AC9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r w:rsidR="007F3951">
        <w:rPr>
          <w:rFonts w:ascii="Times New Roman" w:hAnsi="Times New Roman"/>
          <w:b/>
          <w:color w:val="000000"/>
          <w:sz w:val="24"/>
          <w:szCs w:val="24"/>
        </w:rPr>
        <w:t xml:space="preserve">Веребьинского 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на </w:t>
      </w:r>
      <w:r w:rsidR="008B1642">
        <w:rPr>
          <w:rFonts w:ascii="Times New Roman" w:hAnsi="Times New Roman"/>
          <w:b/>
          <w:color w:val="000000"/>
          <w:sz w:val="24"/>
          <w:szCs w:val="24"/>
        </w:rPr>
        <w:t>2023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C42408" w:rsidRPr="00F62AC9" w:rsidRDefault="00C42408" w:rsidP="00974AB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от 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.11.2021   №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  <w:proofErr w:type="gramEnd"/>
    </w:p>
    <w:p w:rsidR="00C42408" w:rsidRPr="00F62AC9" w:rsidRDefault="00C42408" w:rsidP="0033464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r w:rsid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дминистрации </w:t>
      </w:r>
      <w:r w:rsidR="007F39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C42408" w:rsidRPr="00F62AC9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3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утвержденных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от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30.08.2022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87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снижение рисков причинения вреда (ущерба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F62AC9" w:rsidRDefault="00C42408" w:rsidP="00A164D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состоянию на </w:t>
      </w:r>
      <w:r w:rsidR="008B1642" w:rsidRPr="008B1642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8B1642"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0.2022 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в рамках осуществления </w:t>
      </w:r>
      <w:proofErr w:type="gramStart"/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требований Правил благоустройства территорий </w:t>
      </w:r>
      <w:r w:rsidR="007F3951" w:rsidRPr="008B1642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предписания и предостережения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подконтрольным субъектам </w:t>
      </w:r>
      <w:r w:rsidR="008B1642" w:rsidRPr="008B1642">
        <w:rPr>
          <w:rFonts w:ascii="Times New Roman" w:hAnsi="Times New Roman"/>
          <w:color w:val="000000"/>
          <w:sz w:val="24"/>
          <w:szCs w:val="24"/>
          <w:lang w:eastAsia="ru-RU"/>
        </w:rPr>
        <w:t>не выдавались.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Заявления в прокуратуру о согласовании плановых и внеплановых проверок не направлялись.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 К основным нарушениям обязательных требований Правил благоустройства можно отнести: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- ненадлежащее содержание земельных участков, прилегающих территорий;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 -  не</w:t>
      </w:r>
      <w:r w:rsidR="004562D5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</w:t>
      </w: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>проведение мероприятий по удалению борщевика Сосновского.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проведены следующие мероприятия: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F62AC9" w:rsidRDefault="00C42408" w:rsidP="00DF501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Основными целями Программы профилактики являются: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Веребьинского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F62AC9" w:rsidRDefault="00C42408" w:rsidP="003B4AE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C42408" w:rsidRPr="00F62AC9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.11.2021   № 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4</w:t>
      </w:r>
      <w:r w:rsidR="004562D5">
        <w:rPr>
          <w:rFonts w:ascii="Times New Roman" w:hAnsi="Times New Roman"/>
          <w:iCs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C42408" w:rsidRPr="00F62AC9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F62AC9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42408" w:rsidRPr="00F62AC9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 сельском поселении: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lastRenderedPageBreak/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17D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976"/>
        <w:gridCol w:w="3788"/>
        <w:gridCol w:w="1982"/>
        <w:gridCol w:w="1948"/>
      </w:tblGrid>
      <w:tr w:rsidR="00C42408" w:rsidRPr="00F62AC9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C42408" w:rsidRPr="00F62AC9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4562D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Главный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 при направлении их в адрес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C42408" w:rsidRPr="00F62AC9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C42408" w:rsidRPr="00F62AC9" w:rsidTr="002B155A">
        <w:trPr>
          <w:trHeight w:val="253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дминистрацией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2B155A">
        <w:trPr>
          <w:trHeight w:val="6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у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62AC9" w:rsidRDefault="00DF01F5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rect id="_x0000_i1026" style="width:168.35pt;height:.75pt" o:hrpct="0" o:hralign="center" o:hrstd="t" o:hrnoshade="t" o:hr="t" fillcolor="black" stroked="f"/>
        </w:pict>
      </w: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B602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>
      <w:pPr>
        <w:rPr>
          <w:rFonts w:ascii="Times New Roman" w:hAnsi="Times New Roman"/>
          <w:sz w:val="24"/>
          <w:szCs w:val="24"/>
        </w:rPr>
      </w:pPr>
    </w:p>
    <w:sectPr w:rsidR="00C42408" w:rsidRPr="00F62AC9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0385"/>
    <w:rsid w:val="0006525D"/>
    <w:rsid w:val="00077F8C"/>
    <w:rsid w:val="001351BF"/>
    <w:rsid w:val="00192973"/>
    <w:rsid w:val="001A66E6"/>
    <w:rsid w:val="001E42C4"/>
    <w:rsid w:val="001F6FDC"/>
    <w:rsid w:val="00207DF6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9C4AEF"/>
    <w:rsid w:val="00A164D1"/>
    <w:rsid w:val="00A57DB1"/>
    <w:rsid w:val="00A70AE9"/>
    <w:rsid w:val="00AD113C"/>
    <w:rsid w:val="00B21EFC"/>
    <w:rsid w:val="00B441FD"/>
    <w:rsid w:val="00B60287"/>
    <w:rsid w:val="00C42408"/>
    <w:rsid w:val="00C7477C"/>
    <w:rsid w:val="00DC16B0"/>
    <w:rsid w:val="00DF01F5"/>
    <w:rsid w:val="00DF5014"/>
    <w:rsid w:val="00E10607"/>
    <w:rsid w:val="00E50DA5"/>
    <w:rsid w:val="00EB16D6"/>
    <w:rsid w:val="00EE41A9"/>
    <w:rsid w:val="00F228DA"/>
    <w:rsid w:val="00F44750"/>
    <w:rsid w:val="00F62A50"/>
    <w:rsid w:val="00F62AC9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4</cp:revision>
  <cp:lastPrinted>2022-12-09T12:10:00Z</cp:lastPrinted>
  <dcterms:created xsi:type="dcterms:W3CDTF">2022-12-09T11:48:00Z</dcterms:created>
  <dcterms:modified xsi:type="dcterms:W3CDTF">2022-12-09T12:19:00Z</dcterms:modified>
</cp:coreProperties>
</file>